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A5" w:rsidRPr="00E13EA5" w:rsidRDefault="00C21A1D" w:rsidP="00C21A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13EA5">
        <w:rPr>
          <w:rFonts w:ascii="Times New Roman" w:hAnsi="Times New Roman" w:cs="Times New Roman"/>
          <w:b/>
          <w:sz w:val="32"/>
          <w:szCs w:val="32"/>
        </w:rPr>
        <w:t>О проведении опроса родителей</w:t>
      </w:r>
      <w:r w:rsidR="00E13EA5" w:rsidRPr="00E13E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1A1D" w:rsidRPr="00E13EA5" w:rsidRDefault="00E13EA5" w:rsidP="00C21A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EA5">
        <w:rPr>
          <w:rFonts w:ascii="Times New Roman" w:hAnsi="Times New Roman" w:cs="Times New Roman"/>
          <w:b/>
          <w:sz w:val="32"/>
          <w:szCs w:val="32"/>
        </w:rPr>
        <w:t>на тему дополнительного образования</w:t>
      </w:r>
    </w:p>
    <w:bookmarkEnd w:id="0"/>
    <w:p w:rsidR="00C21A1D" w:rsidRPr="00C21A1D" w:rsidRDefault="00C21A1D" w:rsidP="00C21A1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родители!</w:t>
      </w:r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целях повышения доступности дополнительного образования детей в регионе министерство образования Рязанской области просит вас пройти опрос "Современное дополнительное образование для детей". Какими должны быть кружки и секции?</w:t>
      </w:r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важно ваше мнение!</w:t>
      </w:r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Лифлет</w:t>
      </w:r>
      <w:proofErr w:type="spellEnd"/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proofErr w:type="spellStart"/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qr</w:t>
      </w:r>
      <w:proofErr w:type="spellEnd"/>
      <w:r w:rsidRPr="00C21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-кодом опросной формы</w:t>
      </w:r>
      <w:r w:rsidRPr="00C21A1D">
        <w:rPr>
          <w:noProof/>
          <w:lang w:eastAsia="ru-RU"/>
        </w:rPr>
        <w:drawing>
          <wp:inline distT="0" distB="0" distL="0" distR="0" wp14:anchorId="3F7ACD75" wp14:editId="6528DFFD">
            <wp:extent cx="159385" cy="159385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1D" w:rsidRPr="00C21A1D" w:rsidRDefault="00C21A1D" w:rsidP="00C21A1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1A1D" w:rsidRPr="00C21A1D" w:rsidRDefault="00C21A1D" w:rsidP="00C21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749B" w:rsidRPr="00C21A1D" w:rsidRDefault="00C21A1D" w:rsidP="00C21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19525" cy="5671820"/>
            <wp:effectExtent l="0" t="0" r="9525" b="5080"/>
            <wp:docPr id="5" name="Рисунок 5" descr="https://sun9-1.userapi.com/impg/dupMtTL_LprPbkFB-iv2jY9iytXeA9yOgFXEqw/gdRYKZWX_Jw.jpg?size=401x595&amp;quality=95&amp;sign=1aa7579d935e69f05a509359741652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.userapi.com/impg/dupMtTL_LprPbkFB-iv2jY9iytXeA9yOgFXEqw/gdRYKZWX_Jw.jpg?size=401x595&amp;quality=95&amp;sign=1aa7579d935e69f05a509359741652b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49B" w:rsidRPr="00C2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📌" style="width:12pt;height:12pt;visibility:visible;mso-wrap-style:square" o:bullet="t">
        <v:imagedata r:id="rId1" o:title="📌"/>
      </v:shape>
    </w:pict>
  </w:numPicBullet>
  <w:abstractNum w:abstractNumId="0">
    <w:nsid w:val="14FC296B"/>
    <w:multiLevelType w:val="hybridMultilevel"/>
    <w:tmpl w:val="2C1A4274"/>
    <w:lvl w:ilvl="0" w:tplc="D1B6A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0D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0C4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0B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4B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0C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27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61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19771C7"/>
    <w:multiLevelType w:val="hybridMultilevel"/>
    <w:tmpl w:val="48F2DBDA"/>
    <w:lvl w:ilvl="0" w:tplc="DFBA6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E3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6A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625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EF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8E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01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27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24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2"/>
    <w:rsid w:val="00154A12"/>
    <w:rsid w:val="005D6ADD"/>
    <w:rsid w:val="0068745E"/>
    <w:rsid w:val="006A2BED"/>
    <w:rsid w:val="00C21A1D"/>
    <w:rsid w:val="00C96B95"/>
    <w:rsid w:val="00E1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A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A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Tatiana10032020@outlook.com</dc:creator>
  <cp:keywords/>
  <dc:description/>
  <cp:lastModifiedBy>Tatiana10032020@outlook.com</cp:lastModifiedBy>
  <cp:revision>3</cp:revision>
  <dcterms:created xsi:type="dcterms:W3CDTF">2024-08-26T13:16:00Z</dcterms:created>
  <dcterms:modified xsi:type="dcterms:W3CDTF">2024-08-26T13:42:00Z</dcterms:modified>
</cp:coreProperties>
</file>